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CD2" w:rsidRDefault="00916551" w:rsidP="00D92CD2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92CD2">
        <w:rPr>
          <w:rFonts w:ascii="Times New Roman" w:hAnsi="Times New Roman" w:cs="Times New Roman"/>
          <w:sz w:val="28"/>
          <w:szCs w:val="28"/>
        </w:rPr>
        <w:t xml:space="preserve">В </w:t>
      </w:r>
      <w:r w:rsidR="00D92CD2" w:rsidRPr="00D92CD2">
        <w:rPr>
          <w:rFonts w:ascii="Times New Roman" w:hAnsi="Times New Roman" w:cs="Times New Roman"/>
          <w:sz w:val="28"/>
          <w:szCs w:val="28"/>
        </w:rPr>
        <w:t>подготовительной</w:t>
      </w:r>
      <w:r w:rsidRPr="00D92CD2">
        <w:rPr>
          <w:rFonts w:ascii="Times New Roman" w:hAnsi="Times New Roman" w:cs="Times New Roman"/>
          <w:sz w:val="28"/>
          <w:szCs w:val="28"/>
        </w:rPr>
        <w:t xml:space="preserve"> к школе группе №1 « Лютики» в рамках  краевой акции «Три </w:t>
      </w:r>
      <w:proofErr w:type="gramStart"/>
      <w:r w:rsidRPr="00D92CD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92CD2">
        <w:rPr>
          <w:rFonts w:ascii="Times New Roman" w:hAnsi="Times New Roman" w:cs="Times New Roman"/>
          <w:sz w:val="28"/>
          <w:szCs w:val="28"/>
        </w:rPr>
        <w:t>: Понимаем, Принимаем, Помогаем» , направленной на формирование толерантных установок по отношению к детям с ограниченными возможностями здоровья, Была проведена</w:t>
      </w:r>
      <w:r w:rsidR="00D92CD2" w:rsidRPr="00D92CD2">
        <w:rPr>
          <w:rFonts w:ascii="Times New Roman" w:hAnsi="Times New Roman" w:cs="Times New Roman"/>
          <w:sz w:val="28"/>
          <w:szCs w:val="28"/>
        </w:rPr>
        <w:t xml:space="preserve"> следующая</w:t>
      </w:r>
      <w:r w:rsidRPr="00D92CD2">
        <w:rPr>
          <w:rFonts w:ascii="Times New Roman" w:hAnsi="Times New Roman" w:cs="Times New Roman"/>
          <w:sz w:val="28"/>
          <w:szCs w:val="28"/>
        </w:rPr>
        <w:t xml:space="preserve"> деятельность:</w:t>
      </w:r>
      <w:r w:rsidR="00D92CD2" w:rsidRPr="00D92C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D92CD2" w:rsidRDefault="00D92CD2" w:rsidP="00D92CD2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92C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Пальчиковые игры «В гости к пальчику большому» «Дружат в нашей группе»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D92CD2" w:rsidRPr="00D92CD2" w:rsidRDefault="00D92CD2" w:rsidP="00D92CD2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D92CD2">
        <w:rPr>
          <w:rFonts w:ascii="Times New Roman" w:hAnsi="Times New Roman" w:cs="Times New Roman"/>
          <w:sz w:val="28"/>
          <w:szCs w:val="28"/>
        </w:rPr>
        <w:t>Беседы</w:t>
      </w:r>
      <w:proofErr w:type="gramEnd"/>
      <w:r w:rsidRPr="00D92CD2">
        <w:rPr>
          <w:rFonts w:ascii="Times New Roman" w:hAnsi="Times New Roman" w:cs="Times New Roman"/>
          <w:sz w:val="28"/>
          <w:szCs w:val="28"/>
        </w:rPr>
        <w:t xml:space="preserve"> посвященные  дружбе, доброжелательному отношению друг к другу, взаимопомощи, сочувствия к ближнему</w:t>
      </w:r>
      <w:r w:rsidRPr="00D92C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«Сказочная доброта», «Грустный паучок», «Как можно пожалеть ».</w:t>
      </w:r>
    </w:p>
    <w:p w:rsidR="00D92CD2" w:rsidRPr="00D92CD2" w:rsidRDefault="00D92CD2" w:rsidP="00D92C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9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для формирования доброжелательных чувств воспитанников: «Добрые дела» «Мешок плохих поступков»</w:t>
      </w:r>
    </w:p>
    <w:p w:rsidR="00D92CD2" w:rsidRPr="00D92CD2" w:rsidRDefault="00D92CD2" w:rsidP="00D92C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CD2">
        <w:rPr>
          <w:rFonts w:ascii="Times New Roman" w:hAnsi="Times New Roman" w:cs="Times New Roman"/>
          <w:sz w:val="28"/>
          <w:szCs w:val="28"/>
        </w:rPr>
        <w:t>С</w:t>
      </w:r>
      <w:r w:rsidR="00916551" w:rsidRPr="00D92CD2">
        <w:rPr>
          <w:rFonts w:ascii="Times New Roman" w:hAnsi="Times New Roman" w:cs="Times New Roman"/>
          <w:sz w:val="28"/>
          <w:szCs w:val="28"/>
        </w:rPr>
        <w:t>лушали произведения о добре</w:t>
      </w:r>
      <w:r w:rsidRPr="00D92CD2">
        <w:rPr>
          <w:rFonts w:ascii="Times New Roman" w:hAnsi="Times New Roman" w:cs="Times New Roman"/>
          <w:sz w:val="28"/>
          <w:szCs w:val="28"/>
        </w:rPr>
        <w:t>.</w:t>
      </w:r>
    </w:p>
    <w:p w:rsidR="00AE5C3A" w:rsidRDefault="00D92CD2" w:rsidP="00D92C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C4EFF78" wp14:editId="3DAB767C">
            <wp:simplePos x="0" y="0"/>
            <wp:positionH relativeFrom="margin">
              <wp:posOffset>93345</wp:posOffset>
            </wp:positionH>
            <wp:positionV relativeFrom="margin">
              <wp:posOffset>5566410</wp:posOffset>
            </wp:positionV>
            <wp:extent cx="5242560" cy="394779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816d3a-1224-4132-8184-8ebf34fac7f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551" w:rsidRPr="00D92CD2">
        <w:rPr>
          <w:rFonts w:ascii="Times New Roman" w:hAnsi="Times New Roman" w:cs="Times New Roman"/>
          <w:sz w:val="28"/>
          <w:szCs w:val="28"/>
        </w:rPr>
        <w:t>Дети с удовольствием приняли участие в изготовлении плаката на тему: "Пусть мы и разные, но наша дружба крепка". Мы с ребятами вместе придумали лозунг для нашей творческой работы.</w:t>
      </w:r>
    </w:p>
    <w:p w:rsidR="00D92CD2" w:rsidRDefault="00D92CD2" w:rsidP="00D92C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C68988" wp14:editId="6D97002B">
            <wp:extent cx="5257800" cy="5257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f9a88d-d019-4cfe-a407-3105e13add6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91" cy="525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EE62B0" wp14:editId="584CD786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f84f18-933e-4ed5-bd96-de27e4a2b28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986EEB" wp14:editId="51E41718">
            <wp:extent cx="4914900" cy="4914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698013-6a7c-4b7c-bce5-f1928b9e82a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844" cy="489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CD2" w:rsidRDefault="00D92CD2" w:rsidP="00D92C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2CD2" w:rsidRDefault="00D92CD2" w:rsidP="00D92C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2362f2-697c-4eb4-b63b-0356b69592f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b18c60-ca98-410e-8c06-e8e166af7b3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8015F7" wp14:editId="35D7ABFA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7cf69-c439-438d-90dd-fbea8035503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CD2" w:rsidRPr="00D92CD2" w:rsidRDefault="00D92CD2" w:rsidP="00D92C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53e830-d7ca-4578-acee-7ee87c7ddc5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4496c-f891-435f-93a7-ccb84a69be2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ec9c92-7fe9-4cdc-9c66-06ad805ad7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139065</wp:posOffset>
            </wp:positionH>
            <wp:positionV relativeFrom="margin">
              <wp:posOffset>-430530</wp:posOffset>
            </wp:positionV>
            <wp:extent cx="5722620" cy="430911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9ec151-fa53-4dc8-abb9-9dac809088a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2CD2" w:rsidRPr="00D92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F46"/>
    <w:rsid w:val="006E6F46"/>
    <w:rsid w:val="00916551"/>
    <w:rsid w:val="00AE5C3A"/>
    <w:rsid w:val="00D92CD2"/>
    <w:rsid w:val="00F4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C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C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0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2022-10-13T11:05:00Z</dcterms:created>
  <dcterms:modified xsi:type="dcterms:W3CDTF">2022-10-13T11:27:00Z</dcterms:modified>
</cp:coreProperties>
</file>